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Акционерное общество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61640162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1367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СТРОЙ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19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307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