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Ц Спек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150158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501688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ОКО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950016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10108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