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31/2021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октября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«Строительная Компания ТОМАС»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1037843017222,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7825090079)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18.10.2021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октября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