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ьюКом 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721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954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 Энерго Строй 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6000402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04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ИС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74613550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15236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