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7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6 июл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НьюКом Групп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984737218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4139542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Юг Энерго Строй Монтаж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346000402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603047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пецКомплекс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344300042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309615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ТИС 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774613550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2152367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6 июл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