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С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984700921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270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