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47/2013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июля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«АтомТеплоЭлектроСеть»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1107746591512,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7705923730)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июля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