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1047796106742,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7701524936)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«ПСМ - Строй 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1042202168821,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2224087019)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1103460000709,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3446037236)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